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237" w:rsidRDefault="00C64237">
      <w:pPr>
        <w:rPr>
          <w:lang w:val="en-US"/>
        </w:rPr>
      </w:pPr>
    </w:p>
    <w:p w:rsidR="008A3353" w:rsidRDefault="008A3353">
      <w:pPr>
        <w:rPr>
          <w:lang w:val="en-US"/>
        </w:rPr>
      </w:pPr>
    </w:p>
    <w:p w:rsidR="008A3353" w:rsidRDefault="008A3353">
      <w:pPr>
        <w:rPr>
          <w:lang w:val="en-US"/>
        </w:rPr>
      </w:pPr>
    </w:p>
    <w:p w:rsidR="008A3353" w:rsidRPr="00260067" w:rsidRDefault="00260067" w:rsidP="00260067">
      <w:bookmarkStart w:id="0" w:name="_GoBack"/>
      <w:r w:rsidRPr="00260067">
        <w:t>С</w:t>
      </w:r>
      <w:proofErr w:type="spellStart"/>
      <w:r w:rsidRPr="00260067">
        <w:t>коросшиватель</w:t>
      </w:r>
      <w:bookmarkEnd w:id="0"/>
      <w:proofErr w:type="spellEnd"/>
      <w:r w:rsidRPr="00260067">
        <w:t xml:space="preserve"> Изготовлен из прочного мелованного картона, с металлическим зажимом, для листов формата А</w:t>
      </w:r>
      <w:proofErr w:type="gramStart"/>
      <w:r w:rsidRPr="00260067">
        <w:t>4</w:t>
      </w:r>
      <w:proofErr w:type="gramEnd"/>
      <w:r w:rsidRPr="00260067">
        <w:t xml:space="preserve"> (210x297) мм.</w:t>
      </w:r>
    </w:p>
    <w:sectPr w:rsidR="008A3353" w:rsidRPr="00260067" w:rsidSect="00785EA3">
      <w:pgSz w:w="11907" w:h="16840" w:code="9"/>
      <w:pgMar w:top="115" w:right="1484" w:bottom="0" w:left="1134" w:header="720" w:footer="295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EE7"/>
    <w:rsid w:val="00260067"/>
    <w:rsid w:val="00785EA3"/>
    <w:rsid w:val="008A3353"/>
    <w:rsid w:val="00C64237"/>
    <w:rsid w:val="00F33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105</Characters>
  <Application>Microsoft Office Word</Application>
  <DocSecurity>0</DocSecurity>
  <Lines>1</Lines>
  <Paragraphs>1</Paragraphs>
  <ScaleCrop>false</ScaleCrop>
  <Company>Krokoz™</Company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</dc:creator>
  <cp:keywords/>
  <dc:description/>
  <cp:lastModifiedBy>Nara</cp:lastModifiedBy>
  <cp:revision>3</cp:revision>
  <dcterms:created xsi:type="dcterms:W3CDTF">2025-03-07T08:14:00Z</dcterms:created>
  <dcterms:modified xsi:type="dcterms:W3CDTF">2025-03-07T08:22:00Z</dcterms:modified>
</cp:coreProperties>
</file>